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Управляющая Компания «ЭТАЛО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54760096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135410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7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