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мперия тепла, комфорта и ую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30128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2349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астионъ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2008027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20311125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5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